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CE48B" w14:textId="77777777" w:rsidR="001329FB" w:rsidRPr="00332BF5" w:rsidRDefault="001B18AF" w:rsidP="001329FB">
      <w:pPr>
        <w:rPr>
          <w:rFonts w:ascii="ＭＳ 明朝" w:cs="Times New Roman"/>
          <w:sz w:val="22"/>
          <w:szCs w:val="22"/>
        </w:rPr>
      </w:pPr>
      <w:r w:rsidRPr="00332BF5">
        <w:rPr>
          <w:rFonts w:ascii="ＭＳ 明朝" w:cs="Times New Roman" w:hint="eastAsia"/>
          <w:sz w:val="22"/>
          <w:szCs w:val="22"/>
        </w:rPr>
        <w:t>（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様式</w:t>
      </w:r>
      <w:r w:rsidR="00457A47" w:rsidRPr="00332BF5">
        <w:rPr>
          <w:rFonts w:ascii="ＭＳ 明朝" w:hAnsi="ＭＳ 明朝" w:cs="ＭＳ 明朝" w:hint="eastAsia"/>
          <w:sz w:val="22"/>
          <w:szCs w:val="22"/>
        </w:rPr>
        <w:t>８</w:t>
      </w:r>
      <w:r w:rsidRPr="00332BF5">
        <w:rPr>
          <w:rFonts w:ascii="ＭＳ 明朝" w:hAnsi="ＭＳ 明朝" w:cs="ＭＳ 明朝" w:hint="eastAsia"/>
          <w:sz w:val="22"/>
          <w:szCs w:val="22"/>
        </w:rPr>
        <w:t>）</w:t>
      </w:r>
    </w:p>
    <w:p w14:paraId="2468937F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5AEF314C" w14:textId="77777777" w:rsidR="001329FB" w:rsidRPr="00332BF5" w:rsidRDefault="00FA07F6" w:rsidP="001329FB">
      <w:pPr>
        <w:jc w:val="right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令和　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日</w:t>
      </w:r>
    </w:p>
    <w:p w14:paraId="2543195C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1A30B5B7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59B7F868" w14:textId="77777777" w:rsidR="001329FB" w:rsidRPr="00332BF5" w:rsidRDefault="001E1BE4" w:rsidP="003E5184">
      <w:pPr>
        <w:ind w:firstLineChars="100" w:firstLine="220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332BF5">
        <w:rPr>
          <w:rFonts w:ascii="ＭＳ 明朝" w:hAnsi="ＭＳ 明朝" w:hint="eastAsia"/>
          <w:sz w:val="22"/>
          <w:szCs w:val="22"/>
        </w:rPr>
        <w:t>あて</w:t>
      </w:r>
    </w:p>
    <w:p w14:paraId="01C1A033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7C2B8603" w14:textId="77777777" w:rsidR="003D2E47" w:rsidRPr="00332BF5" w:rsidRDefault="003D2E47" w:rsidP="003D2E47">
      <w:pPr>
        <w:pStyle w:val="a3"/>
        <w:rPr>
          <w:rFonts w:ascii="ＭＳ 明朝" w:cs="Times New Roman"/>
          <w:spacing w:val="-7"/>
          <w:sz w:val="22"/>
          <w:szCs w:val="22"/>
        </w:rPr>
      </w:pP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                          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>（申請者）所　 在 　地</w:t>
      </w:r>
    </w:p>
    <w:p w14:paraId="2CC117DB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cs="Times New Roman"/>
          <w:spacing w:val="-7"/>
          <w:sz w:val="22"/>
          <w:szCs w:val="22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>名　　  　称</w:t>
      </w:r>
    </w:p>
    <w:p w14:paraId="06BCF338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hAnsi="ＭＳ 明朝" w:cs="ＭＳ 明朝"/>
          <w:spacing w:val="-3"/>
          <w:sz w:val="22"/>
          <w:szCs w:val="22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 xml:space="preserve">代表者職氏名　　　　　　　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　　　　  </w:t>
      </w:r>
    </w:p>
    <w:p w14:paraId="19CB69D6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BA7FCF4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669FD7AF" w14:textId="573191FD" w:rsidR="00AA13DC" w:rsidRDefault="00F010EC" w:rsidP="008F5D28">
      <w:pPr>
        <w:spacing w:line="276" w:lineRule="auto"/>
        <w:ind w:leftChars="300" w:left="630" w:right="141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5F04EB">
        <w:rPr>
          <w:rFonts w:ascii="ＭＳ 明朝" w:hAnsi="ＭＳ 明朝" w:cs="ＭＳ 明朝" w:hint="eastAsia"/>
          <w:sz w:val="22"/>
          <w:szCs w:val="22"/>
        </w:rPr>
        <w:t>７</w:t>
      </w:r>
      <w:r w:rsidR="0009249A" w:rsidRPr="00332BF5">
        <w:rPr>
          <w:rFonts w:ascii="ＭＳ 明朝" w:hAnsi="ＭＳ 明朝" w:cs="ＭＳ 明朝" w:hint="eastAsia"/>
          <w:sz w:val="22"/>
          <w:szCs w:val="22"/>
        </w:rPr>
        <w:t>年度</w:t>
      </w:r>
      <w:r w:rsidR="00AA13DC">
        <w:rPr>
          <w:rFonts w:ascii="ＭＳ 明朝" w:hAnsi="ＭＳ 明朝" w:cs="ＭＳ 明朝" w:hint="eastAsia"/>
          <w:sz w:val="22"/>
          <w:szCs w:val="22"/>
        </w:rPr>
        <w:t>三重県学習支援・体験活動等支援事業補助</w:t>
      </w:r>
      <w:r w:rsidR="00D04A0D" w:rsidRPr="00D04A0D">
        <w:rPr>
          <w:rFonts w:ascii="ＭＳ 明朝" w:hAnsi="ＭＳ 明朝" w:cs="ＭＳ 明朝" w:hint="eastAsia"/>
          <w:sz w:val="22"/>
          <w:szCs w:val="22"/>
        </w:rPr>
        <w:t>金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に係る消費税額及び</w:t>
      </w:r>
    </w:p>
    <w:p w14:paraId="1D223383" w14:textId="77777777" w:rsidR="001329FB" w:rsidRPr="00332BF5" w:rsidRDefault="000E4BF6" w:rsidP="008F5D28">
      <w:pPr>
        <w:spacing w:line="276" w:lineRule="auto"/>
        <w:ind w:leftChars="300" w:left="630" w:right="141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地方消費税額の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確定に伴う報告書</w:t>
      </w:r>
      <w:r w:rsidR="001329FB" w:rsidRPr="00332BF5">
        <w:rPr>
          <w:rFonts w:ascii="ＭＳ 明朝" w:cs="Times New Roman"/>
          <w:sz w:val="22"/>
          <w:szCs w:val="22"/>
        </w:rPr>
        <w:br/>
      </w:r>
    </w:p>
    <w:p w14:paraId="441EE163" w14:textId="77777777" w:rsidR="001329FB" w:rsidRPr="00332BF5" w:rsidRDefault="001329FB" w:rsidP="003E5184">
      <w:pPr>
        <w:spacing w:line="276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z w:val="22"/>
          <w:szCs w:val="22"/>
        </w:rPr>
        <w:t>このことについて、</w:t>
      </w:r>
      <w:r w:rsidR="00AA13DC" w:rsidRPr="00AA13DC">
        <w:rPr>
          <w:rFonts w:ascii="ＭＳ 明朝" w:hAnsi="ＭＳ 明朝" w:cs="ＭＳ 明朝" w:hint="eastAsia"/>
          <w:sz w:val="22"/>
          <w:szCs w:val="22"/>
        </w:rPr>
        <w:t>三重県学習支援・体験活動等支援事業補助金</w:t>
      </w:r>
      <w:r w:rsidR="00EB6E24" w:rsidRPr="00E902C2">
        <w:rPr>
          <w:rFonts w:ascii="ＭＳ 明朝" w:hAnsi="ＭＳ 明朝" w:cs="ＭＳ 明朝" w:hint="eastAsia"/>
          <w:sz w:val="22"/>
          <w:szCs w:val="22"/>
        </w:rPr>
        <w:t>交付要領第</w:t>
      </w:r>
      <w:r w:rsidR="00453716">
        <w:rPr>
          <w:rFonts w:ascii="ＭＳ 明朝" w:hAnsi="ＭＳ 明朝" w:cs="ＭＳ 明朝" w:hint="eastAsia"/>
          <w:sz w:val="22"/>
          <w:szCs w:val="22"/>
        </w:rPr>
        <w:t>22</w:t>
      </w:r>
      <w:r w:rsidRPr="00E902C2">
        <w:rPr>
          <w:rFonts w:ascii="ＭＳ 明朝" w:hAnsi="ＭＳ 明朝" w:cs="ＭＳ 明朝" w:hint="eastAsia"/>
          <w:sz w:val="22"/>
          <w:szCs w:val="22"/>
        </w:rPr>
        <w:t>条第</w:t>
      </w:r>
      <w:r w:rsidR="00E902C2" w:rsidRPr="00E902C2">
        <w:rPr>
          <w:rFonts w:ascii="ＭＳ 明朝" w:hAnsi="ＭＳ 明朝" w:cs="ＭＳ 明朝" w:hint="eastAsia"/>
          <w:sz w:val="22"/>
          <w:szCs w:val="22"/>
        </w:rPr>
        <w:t>１</w:t>
      </w:r>
      <w:r w:rsidRPr="00E902C2">
        <w:rPr>
          <w:rFonts w:ascii="ＭＳ 明朝" w:hAnsi="ＭＳ 明朝" w:cs="ＭＳ 明朝" w:hint="eastAsia"/>
          <w:sz w:val="22"/>
          <w:szCs w:val="22"/>
        </w:rPr>
        <w:t>項の</w:t>
      </w:r>
      <w:r w:rsidRPr="00332BF5">
        <w:rPr>
          <w:rFonts w:ascii="ＭＳ 明朝" w:hAnsi="ＭＳ 明朝" w:cs="ＭＳ 明朝" w:hint="eastAsia"/>
          <w:sz w:val="22"/>
          <w:szCs w:val="22"/>
        </w:rPr>
        <w:t>規定により、下記のとおり報告します。</w:t>
      </w:r>
    </w:p>
    <w:p w14:paraId="6FB960AA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35BE4176" w14:textId="77777777" w:rsidR="001329FB" w:rsidRPr="00332BF5" w:rsidRDefault="001329FB" w:rsidP="001329FB">
      <w:pPr>
        <w:pStyle w:val="a4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記</w:t>
      </w:r>
    </w:p>
    <w:p w14:paraId="5EE20E54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14C8AC7" w14:textId="77777777" w:rsidR="001329FB" w:rsidRPr="00332BF5" w:rsidRDefault="003D4410" w:rsidP="003E5184">
      <w:pPr>
        <w:spacing w:line="600" w:lineRule="auto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補助事業</w:t>
      </w:r>
      <w:r w:rsidR="002F55E3" w:rsidRPr="00332BF5">
        <w:rPr>
          <w:rFonts w:ascii="ＭＳ 明朝" w:hAnsi="ＭＳ 明朝" w:cs="ＭＳ 明朝" w:hint="eastAsia"/>
          <w:sz w:val="22"/>
          <w:szCs w:val="22"/>
        </w:rPr>
        <w:t>者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名</w:t>
      </w:r>
    </w:p>
    <w:p w14:paraId="1074BB1A" w14:textId="77777777" w:rsidR="00D34788" w:rsidRPr="00332BF5" w:rsidRDefault="003D4410" w:rsidP="003E5184">
      <w:pPr>
        <w:spacing w:line="600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２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補助金額（</w:t>
      </w:r>
      <w:r w:rsidR="001E1BE4"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が確定通知書により通知した額）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金 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C17E82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円</w:t>
      </w:r>
    </w:p>
    <w:p w14:paraId="693AA0DF" w14:textId="77777777" w:rsidR="004802F8" w:rsidRPr="00332BF5" w:rsidRDefault="003D4410" w:rsidP="003E5184">
      <w:pPr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３　</w:t>
      </w:r>
      <w:r w:rsidR="004802F8" w:rsidRPr="00332BF5">
        <w:rPr>
          <w:rFonts w:ascii="ＭＳ 明朝" w:hAnsi="ＭＳ 明朝" w:cs="ＭＳ 明朝" w:hint="eastAsia"/>
          <w:sz w:val="22"/>
          <w:szCs w:val="22"/>
        </w:rPr>
        <w:t>消費税の申告により確定した消費税及び地方消費税に　　金 　　　　　　　　　円</w:t>
      </w:r>
    </w:p>
    <w:p w14:paraId="093A6F58" w14:textId="77777777" w:rsidR="00C17E82" w:rsidRPr="00332BF5" w:rsidRDefault="004802F8" w:rsidP="00E018A4">
      <w:pPr>
        <w:ind w:firstLineChars="200" w:firstLine="440"/>
        <w:rPr>
          <w:rFonts w:ascii="ＭＳ 明朝" w:hAnsi="ＭＳ 明朝" w:cs="ＭＳ 明朝"/>
          <w:strike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係る仕入控除税額</w:t>
      </w:r>
    </w:p>
    <w:p w14:paraId="21CE3EC4" w14:textId="77777777" w:rsidR="003E5184" w:rsidRPr="00332BF5" w:rsidRDefault="003E5184" w:rsidP="003E5184">
      <w:pPr>
        <w:ind w:firstLineChars="200" w:firstLine="440"/>
        <w:rPr>
          <w:rFonts w:ascii="ＭＳ 明朝" w:cs="Times New Roman"/>
          <w:sz w:val="22"/>
          <w:szCs w:val="22"/>
        </w:rPr>
      </w:pPr>
    </w:p>
    <w:p w14:paraId="004A96BC" w14:textId="77777777" w:rsidR="003E5184" w:rsidRPr="00332BF5" w:rsidRDefault="003D4410" w:rsidP="00E018A4">
      <w:pPr>
        <w:pStyle w:val="2"/>
        <w:spacing w:line="240" w:lineRule="auto"/>
        <w:ind w:leftChars="0" w:left="0"/>
        <w:rPr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４　</w:t>
      </w:r>
      <w:r w:rsidR="00890DDC" w:rsidRPr="00332BF5">
        <w:rPr>
          <w:rFonts w:hint="eastAsia"/>
          <w:sz w:val="22"/>
          <w:szCs w:val="22"/>
        </w:rPr>
        <w:t>上記３</w:t>
      </w:r>
      <w:r w:rsidR="00846741" w:rsidRPr="00332BF5">
        <w:rPr>
          <w:rFonts w:hint="eastAsia"/>
          <w:sz w:val="22"/>
          <w:szCs w:val="22"/>
        </w:rPr>
        <w:t>の金額が０円の場合はその理由</w:t>
      </w:r>
      <w:r w:rsidR="00AB6CD9">
        <w:rPr>
          <w:rFonts w:hint="eastAsia"/>
          <w:sz w:val="22"/>
          <w:szCs w:val="22"/>
        </w:rPr>
        <w:t>（裏面に理由の例があります）</w:t>
      </w:r>
    </w:p>
    <w:p w14:paraId="4885603F" w14:textId="77777777" w:rsidR="00E018A4" w:rsidRDefault="00E018A4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3FCA2256" w14:textId="77777777" w:rsidR="00AB6CD9" w:rsidRPr="00332BF5" w:rsidRDefault="00AB6CD9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4894101D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>５　添付書類</w:t>
      </w:r>
    </w:p>
    <w:p w14:paraId="733AFE53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・消費税及び地方消費税に係る仕入控除税額計算書</w:t>
      </w:r>
    </w:p>
    <w:p w14:paraId="393BB588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・課税期間分の消費税及び地方消費税の確定申告書（写し）</w:t>
      </w:r>
    </w:p>
    <w:p w14:paraId="42AFF427" w14:textId="77777777" w:rsidR="001329FB" w:rsidRPr="00332BF5" w:rsidRDefault="00846741" w:rsidP="00E018A4">
      <w:pPr>
        <w:pStyle w:val="2"/>
        <w:spacing w:line="240" w:lineRule="auto"/>
        <w:ind w:leftChars="0" w:left="0"/>
        <w:rPr>
          <w:rFonts w:ascii="ＭＳ 明朝" w:cs="Times New Roman"/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・その他</w:t>
      </w:r>
    </w:p>
    <w:p w14:paraId="73365C86" w14:textId="77777777" w:rsidR="001329FB" w:rsidRPr="00332BF5" w:rsidRDefault="001329FB" w:rsidP="001329FB">
      <w:pPr>
        <w:pStyle w:val="a6"/>
        <w:rPr>
          <w:rFonts w:ascii="ＭＳ 明朝" w:cs="Times New Roman"/>
          <w:sz w:val="22"/>
          <w:szCs w:val="22"/>
        </w:rPr>
      </w:pPr>
    </w:p>
    <w:p w14:paraId="07887127" w14:textId="77777777" w:rsidR="001329FB" w:rsidRPr="00332BF5" w:rsidRDefault="001329FB" w:rsidP="001329FB">
      <w:pPr>
        <w:ind w:left="1012" w:hanging="1012"/>
        <w:rPr>
          <w:rFonts w:ascii="ＭＳ 明朝" w:hAnsi="ＭＳ 明朝" w:cs="ＭＳ 明朝"/>
          <w:sz w:val="22"/>
          <w:szCs w:val="22"/>
        </w:rPr>
      </w:pPr>
    </w:p>
    <w:p w14:paraId="18698B02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24069B27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2C7AEF53" w14:textId="77777777" w:rsidR="004802F8" w:rsidRPr="00332BF5" w:rsidRDefault="00005C47" w:rsidP="00F93E01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992CBC6" wp14:editId="3FA047B1">
                <wp:simplePos x="0" y="0"/>
                <wp:positionH relativeFrom="column">
                  <wp:posOffset>2101215</wp:posOffset>
                </wp:positionH>
                <wp:positionV relativeFrom="paragraph">
                  <wp:posOffset>148590</wp:posOffset>
                </wp:positionV>
                <wp:extent cx="3371850" cy="781050"/>
                <wp:effectExtent l="0" t="0" r="0" b="0"/>
                <wp:wrapNone/>
                <wp:docPr id="1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7332C8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2F6FD3BC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701AAC29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92CBC6"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26" type="#_x0000_t202" style="position:absolute;left:0;text-align:left;margin-left:165.45pt;margin-top:11.7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">
                <v:stroke dashstyle="dash"/>
                <v:textbox inset="5.85pt,.7pt,5.85pt,.7pt">
                  <w:txbxContent>
                    <w:p w14:paraId="057332C8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2F6FD3BC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701AAC29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p w14:paraId="033C19EC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33BB3340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2FA9E0CA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23217B41" w14:textId="77777777" w:rsidR="00F93E01" w:rsidRPr="00332BF5" w:rsidRDefault="00F93E01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5682263B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5A01996C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0A67A4F8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453084AD" w14:textId="77777777" w:rsidR="001A7ABE" w:rsidRPr="00332BF5" w:rsidRDefault="006A33F3" w:rsidP="001A7ABE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/>
          <w:color w:val="FF0000"/>
          <w:sz w:val="22"/>
          <w:szCs w:val="22"/>
        </w:rPr>
        <w:br w:type="page"/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lastRenderedPageBreak/>
        <w:t>参考事項</w:t>
      </w:r>
    </w:p>
    <w:p w14:paraId="715EBEBB" w14:textId="77777777" w:rsidR="001A7ABE" w:rsidRPr="00332BF5" w:rsidRDefault="00890DDC" w:rsidP="001A7ABE">
      <w:pPr>
        <w:ind w:firstLineChars="100" w:firstLine="220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>４</w:t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t>の理由（例）</w:t>
      </w:r>
    </w:p>
    <w:p w14:paraId="5AC7FCA0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・免税事業者であり、確定申告を行っていないため、補助金に係る消費税及び地方消費税の仕入控除税額がない。</w:t>
      </w:r>
    </w:p>
    <w:p w14:paraId="45336728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・消費税の簡易課税方式により申告しているため、補助金に係る消費税及び地方消費税の仕入控除税額がない。</w:t>
      </w:r>
    </w:p>
    <w:p w14:paraId="60094BFC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・消費税法別表第三に掲げる法人又は人格のない社団法人であり、かつ、特定収入割合が５％を超えているため、特例計算を適用しており、補助金に係る消費税及び地方消費税の仕入控除税額がない。</w:t>
      </w:r>
    </w:p>
    <w:p w14:paraId="5FB4F64F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・補助金の使途が全て非課税仕入に該当するため、補助金に係る消費税及び地方消費税の仕入控除税額がない。</w:t>
      </w:r>
    </w:p>
    <w:p w14:paraId="3C5A26E4" w14:textId="77777777" w:rsidR="004802F8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・個別対応方式において、補助金に係る消費税を全て「非課税売上のみに要するもの」として申告しているため、補助金に係る消費税及び地方消費税の仕入控除税額がない。</w:t>
      </w:r>
    </w:p>
    <w:sectPr w:rsidR="004802F8" w:rsidRPr="00332BF5" w:rsidSect="003E51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D11F1" w14:textId="77777777" w:rsidR="00DF1271" w:rsidRDefault="00DF1271">
      <w:r>
        <w:separator/>
      </w:r>
    </w:p>
  </w:endnote>
  <w:endnote w:type="continuationSeparator" w:id="0">
    <w:p w14:paraId="186284B8" w14:textId="77777777" w:rsidR="00DF1271" w:rsidRDefault="00DF1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2D63A" w14:textId="77777777" w:rsidR="00A81C23" w:rsidRDefault="00A81C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DB385" w14:textId="77777777" w:rsidR="007F4576" w:rsidRDefault="007F4576" w:rsidP="008D299F">
    <w:pPr>
      <w:pStyle w:val="a9"/>
      <w:rPr>
        <w:rFonts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47C10" w14:textId="77777777" w:rsidR="00A81C23" w:rsidRDefault="00A81C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51E4A" w14:textId="77777777" w:rsidR="00DF1271" w:rsidRDefault="00DF1271">
      <w:r>
        <w:separator/>
      </w:r>
    </w:p>
  </w:footnote>
  <w:footnote w:type="continuationSeparator" w:id="0">
    <w:p w14:paraId="03789CED" w14:textId="77777777" w:rsidR="00DF1271" w:rsidRDefault="00DF1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37D4B" w14:textId="77777777" w:rsidR="00A81C23" w:rsidRDefault="00A81C2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9988C" w14:textId="77777777" w:rsidR="00A81C23" w:rsidRDefault="00A81C2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93603" w14:textId="77777777" w:rsidR="00A81C23" w:rsidRDefault="00A81C2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663362200">
    <w:abstractNumId w:val="2"/>
  </w:num>
  <w:num w:numId="2" w16cid:durableId="773944476">
    <w:abstractNumId w:val="4"/>
  </w:num>
  <w:num w:numId="3" w16cid:durableId="676418459">
    <w:abstractNumId w:val="0"/>
  </w:num>
  <w:num w:numId="4" w16cid:durableId="1224297708">
    <w:abstractNumId w:val="6"/>
  </w:num>
  <w:num w:numId="5" w16cid:durableId="1050618376">
    <w:abstractNumId w:val="5"/>
  </w:num>
  <w:num w:numId="6" w16cid:durableId="158690258">
    <w:abstractNumId w:val="3"/>
  </w:num>
  <w:num w:numId="7" w16cid:durableId="11648679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C47"/>
    <w:rsid w:val="00005E18"/>
    <w:rsid w:val="00006ECA"/>
    <w:rsid w:val="000072A2"/>
    <w:rsid w:val="00011157"/>
    <w:rsid w:val="00013A5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66C20"/>
    <w:rsid w:val="0007202D"/>
    <w:rsid w:val="00073499"/>
    <w:rsid w:val="000742CC"/>
    <w:rsid w:val="000755EE"/>
    <w:rsid w:val="00077A39"/>
    <w:rsid w:val="00080281"/>
    <w:rsid w:val="000844FE"/>
    <w:rsid w:val="00084C78"/>
    <w:rsid w:val="00090797"/>
    <w:rsid w:val="00090CF3"/>
    <w:rsid w:val="0009249A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E4BF6"/>
    <w:rsid w:val="000F6FB8"/>
    <w:rsid w:val="001017FE"/>
    <w:rsid w:val="00101D29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2092"/>
    <w:rsid w:val="00186D03"/>
    <w:rsid w:val="001911F8"/>
    <w:rsid w:val="00192BB3"/>
    <w:rsid w:val="00193852"/>
    <w:rsid w:val="001962B4"/>
    <w:rsid w:val="001A2D6E"/>
    <w:rsid w:val="001A7A87"/>
    <w:rsid w:val="001A7ABE"/>
    <w:rsid w:val="001B18AF"/>
    <w:rsid w:val="001B2197"/>
    <w:rsid w:val="001B3CF3"/>
    <w:rsid w:val="001C3904"/>
    <w:rsid w:val="001C54BD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55E3"/>
    <w:rsid w:val="00304082"/>
    <w:rsid w:val="003065B9"/>
    <w:rsid w:val="00311F6B"/>
    <w:rsid w:val="003135D3"/>
    <w:rsid w:val="003156A3"/>
    <w:rsid w:val="00320BCF"/>
    <w:rsid w:val="00324C42"/>
    <w:rsid w:val="00324CAE"/>
    <w:rsid w:val="00330FFF"/>
    <w:rsid w:val="003317E1"/>
    <w:rsid w:val="0033292E"/>
    <w:rsid w:val="00332BF5"/>
    <w:rsid w:val="00333617"/>
    <w:rsid w:val="003348D6"/>
    <w:rsid w:val="0033546E"/>
    <w:rsid w:val="00335F71"/>
    <w:rsid w:val="003464A6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E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716"/>
    <w:rsid w:val="00453C78"/>
    <w:rsid w:val="00454E7A"/>
    <w:rsid w:val="00457A47"/>
    <w:rsid w:val="0046005C"/>
    <w:rsid w:val="00461B09"/>
    <w:rsid w:val="00463CD8"/>
    <w:rsid w:val="00470284"/>
    <w:rsid w:val="004725BC"/>
    <w:rsid w:val="004727A6"/>
    <w:rsid w:val="004762B3"/>
    <w:rsid w:val="00477705"/>
    <w:rsid w:val="004802F8"/>
    <w:rsid w:val="004808E4"/>
    <w:rsid w:val="00495162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4D4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04EB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6E51"/>
    <w:rsid w:val="00677374"/>
    <w:rsid w:val="006817DF"/>
    <w:rsid w:val="00682DF0"/>
    <w:rsid w:val="00682FA2"/>
    <w:rsid w:val="0068459E"/>
    <w:rsid w:val="00691801"/>
    <w:rsid w:val="006953CC"/>
    <w:rsid w:val="006965C0"/>
    <w:rsid w:val="006A0204"/>
    <w:rsid w:val="006A33F3"/>
    <w:rsid w:val="006A728A"/>
    <w:rsid w:val="006B153B"/>
    <w:rsid w:val="006B24A4"/>
    <w:rsid w:val="006B6317"/>
    <w:rsid w:val="006B6F63"/>
    <w:rsid w:val="006D0F1D"/>
    <w:rsid w:val="006D4ACC"/>
    <w:rsid w:val="006D7A19"/>
    <w:rsid w:val="006E0C7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46741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0DDC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8F5D28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2CBA"/>
    <w:rsid w:val="009B5AB8"/>
    <w:rsid w:val="009B5BC1"/>
    <w:rsid w:val="009B791E"/>
    <w:rsid w:val="009C2F47"/>
    <w:rsid w:val="009C43A7"/>
    <w:rsid w:val="009C51BB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1C23"/>
    <w:rsid w:val="00A84AE7"/>
    <w:rsid w:val="00A85293"/>
    <w:rsid w:val="00A86A82"/>
    <w:rsid w:val="00A9428C"/>
    <w:rsid w:val="00A9703C"/>
    <w:rsid w:val="00AA13DC"/>
    <w:rsid w:val="00AB2536"/>
    <w:rsid w:val="00AB3F9E"/>
    <w:rsid w:val="00AB5CD8"/>
    <w:rsid w:val="00AB617A"/>
    <w:rsid w:val="00AB6CD9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22CF9"/>
    <w:rsid w:val="00B301B8"/>
    <w:rsid w:val="00B362E1"/>
    <w:rsid w:val="00B422E3"/>
    <w:rsid w:val="00B42911"/>
    <w:rsid w:val="00B506AD"/>
    <w:rsid w:val="00B51032"/>
    <w:rsid w:val="00B51BBF"/>
    <w:rsid w:val="00B5218B"/>
    <w:rsid w:val="00B54985"/>
    <w:rsid w:val="00B64691"/>
    <w:rsid w:val="00B66A7B"/>
    <w:rsid w:val="00B74DCC"/>
    <w:rsid w:val="00B77D9B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16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289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1247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44A6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A0D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6B69"/>
    <w:rsid w:val="00D972B0"/>
    <w:rsid w:val="00DA0E42"/>
    <w:rsid w:val="00DA1A10"/>
    <w:rsid w:val="00DA1B0A"/>
    <w:rsid w:val="00DA6290"/>
    <w:rsid w:val="00DB304C"/>
    <w:rsid w:val="00DB38D6"/>
    <w:rsid w:val="00DB3EBE"/>
    <w:rsid w:val="00DB4541"/>
    <w:rsid w:val="00DB740D"/>
    <w:rsid w:val="00DD2885"/>
    <w:rsid w:val="00DE043D"/>
    <w:rsid w:val="00DF03A0"/>
    <w:rsid w:val="00DF1271"/>
    <w:rsid w:val="00DF45B1"/>
    <w:rsid w:val="00DF63FC"/>
    <w:rsid w:val="00DF7A57"/>
    <w:rsid w:val="00E018A4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02C2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0EC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5485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02F0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7C0375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2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C7D9A-6FE3-48A5-AEFD-D9C7FC28C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2023-06-21T05:09:00Z</dcterms:created>
  <dcterms:modified xsi:type="dcterms:W3CDTF">2025-05-26T06:37:00Z</dcterms:modified>
</cp:coreProperties>
</file>