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3B4D" w14:textId="77777777"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14:paraId="2997FF78" w14:textId="77777777"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14:paraId="47307A3B"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14:paraId="29CE08E5"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14:paraId="6037FC67"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14:paraId="5EDAD2A2" w14:textId="77777777"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14:paraId="0BCF7B2E" w14:textId="77777777"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14:paraId="31B53D86"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p>
    <w:p w14:paraId="1105FECC" w14:textId="77777777"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14:paraId="4BEB3649" w14:textId="77777777" w:rsidTr="00D168BD">
        <w:tc>
          <w:tcPr>
            <w:tcW w:w="2268" w:type="dxa"/>
            <w:shd w:val="clear" w:color="auto" w:fill="auto"/>
          </w:tcPr>
          <w:p w14:paraId="2E0C85AB" w14:textId="77777777"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14:paraId="3170B562" w14:textId="4704B1EB" w:rsidR="00B74417" w:rsidRPr="00A06E34" w:rsidRDefault="00913AD7">
            <w:pPr>
              <w:rPr>
                <w:rFonts w:ascii="UD デジタル 教科書体 NK-R" w:eastAsia="UD デジタル 教科書体 NK-R"/>
              </w:rPr>
            </w:pPr>
            <w:r w:rsidRPr="00913AD7">
              <w:rPr>
                <w:rFonts w:ascii="UD デジタル 教科書体 NK-R" w:eastAsia="UD デジタル 教科書体 NK-R" w:hint="eastAsia"/>
              </w:rPr>
              <w:t>三重の自然由来カーボンクレジット活用推進</w:t>
            </w:r>
            <w:r w:rsidR="005925F5">
              <w:rPr>
                <w:rFonts w:ascii="UD デジタル 教科書体 NK-R" w:eastAsia="UD デジタル 教科書体 NK-R" w:hint="eastAsia"/>
              </w:rPr>
              <w:t>に向けた普及啓発業務委託</w:t>
            </w:r>
          </w:p>
        </w:tc>
      </w:tr>
    </w:tbl>
    <w:p w14:paraId="198E6584"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14:paraId="06D92803" w14:textId="77777777"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A06E34" w14:paraId="27348DCA" w14:textId="77777777" w:rsidTr="00D168BD">
        <w:tc>
          <w:tcPr>
            <w:tcW w:w="2268" w:type="dxa"/>
            <w:shd w:val="clear" w:color="auto" w:fill="auto"/>
          </w:tcPr>
          <w:p w14:paraId="53E0B143"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14:paraId="6DFD3DB0" w14:textId="77777777" w:rsidR="00756619" w:rsidRPr="00A06E34" w:rsidRDefault="00756619">
            <w:pPr>
              <w:rPr>
                <w:rFonts w:ascii="UD デジタル 教科書体 NK-R" w:eastAsia="UD デジタル 教科書体 NK-R"/>
              </w:rPr>
            </w:pPr>
          </w:p>
        </w:tc>
      </w:tr>
      <w:tr w:rsidR="00756619" w:rsidRPr="00A06E34" w14:paraId="13252259" w14:textId="77777777" w:rsidTr="00D168BD">
        <w:tc>
          <w:tcPr>
            <w:tcW w:w="2268" w:type="dxa"/>
            <w:shd w:val="clear" w:color="auto" w:fill="auto"/>
          </w:tcPr>
          <w:p w14:paraId="263033CF" w14:textId="77777777" w:rsidR="00756619" w:rsidRPr="00A06E34" w:rsidRDefault="00756619">
            <w:pPr>
              <w:rPr>
                <w:rFonts w:ascii="UD デジタル 教科書体 NK-R" w:eastAsia="UD デジタル 教科書体 NK-R"/>
              </w:rPr>
            </w:pPr>
          </w:p>
          <w:p w14:paraId="2240533C"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14:paraId="18C5DFC5" w14:textId="77777777"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14:paraId="7A263A2A"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14:paraId="279266E7" w14:textId="77777777"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14:paraId="36827952" w14:textId="77777777"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14:paraId="46750A9E" w14:textId="25223C49"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5815EB">
              <w:rPr>
                <w:rFonts w:ascii="UD デジタル 教科書体 NK-R" w:eastAsia="UD デジタル 教科書体 NK-R" w:hint="eastAsia"/>
              </w:rPr>
              <w:t>印</w:t>
            </w:r>
          </w:p>
        </w:tc>
      </w:tr>
      <w:tr w:rsidR="00756619" w:rsidRPr="00A06E34" w14:paraId="60C1E315" w14:textId="77777777" w:rsidTr="00D168BD">
        <w:tc>
          <w:tcPr>
            <w:tcW w:w="2268" w:type="dxa"/>
            <w:shd w:val="clear" w:color="auto" w:fill="auto"/>
          </w:tcPr>
          <w:p w14:paraId="12A366BC"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14:paraId="21A8E8D4"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14:paraId="67F8DF23" w14:textId="77777777" w:rsidR="005F4EA5" w:rsidRPr="00A06E34" w:rsidRDefault="005F4EA5" w:rsidP="005F4EA5">
            <w:pPr>
              <w:rPr>
                <w:rFonts w:ascii="UD デジタル 教科書体 NK-R" w:eastAsia="UD デジタル 教科書体 NK-R"/>
              </w:rPr>
            </w:pPr>
          </w:p>
          <w:p w14:paraId="51951E8D" w14:textId="77777777" w:rsidR="00517C9B" w:rsidRPr="00A06E34" w:rsidRDefault="00517C9B">
            <w:pPr>
              <w:rPr>
                <w:rFonts w:ascii="UD デジタル 教科書体 NK-R" w:eastAsia="UD デジタル 教科書体 NK-R"/>
              </w:rPr>
            </w:pPr>
          </w:p>
        </w:tc>
      </w:tr>
      <w:tr w:rsidR="005F4EA5" w:rsidRPr="00A06E34" w14:paraId="20F5B097" w14:textId="77777777" w:rsidTr="00D168BD">
        <w:trPr>
          <w:trHeight w:val="1745"/>
        </w:trPr>
        <w:tc>
          <w:tcPr>
            <w:tcW w:w="2268" w:type="dxa"/>
            <w:shd w:val="clear" w:color="auto" w:fill="auto"/>
          </w:tcPr>
          <w:p w14:paraId="093190FF"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14:paraId="4D943D7C"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14:paraId="4B079663"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14:paraId="7D2133B8"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14:paraId="7DCA1F4A"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14:paraId="4E1F470E" w14:textId="20991A8A"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5815EB">
              <w:rPr>
                <w:rFonts w:ascii="UD デジタル 教科書体 NK-R" w:eastAsia="UD デジタル 教科書体 NK-R" w:hint="eastAsia"/>
              </w:rPr>
              <w:t>印</w:t>
            </w:r>
          </w:p>
        </w:tc>
      </w:tr>
      <w:tr w:rsidR="00756619" w:rsidRPr="00A06E34" w14:paraId="38A8F881" w14:textId="77777777" w:rsidTr="00D168BD">
        <w:tc>
          <w:tcPr>
            <w:tcW w:w="2268" w:type="dxa"/>
            <w:shd w:val="clear" w:color="auto" w:fill="auto"/>
          </w:tcPr>
          <w:p w14:paraId="0C8455CB"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14:paraId="4BDC046B"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14:paraId="52A25523"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14:paraId="162CBD40" w14:textId="77777777" w:rsidTr="00D168BD">
        <w:tc>
          <w:tcPr>
            <w:tcW w:w="2268" w:type="dxa"/>
            <w:shd w:val="clear" w:color="auto" w:fill="auto"/>
          </w:tcPr>
          <w:p w14:paraId="45525011" w14:textId="77777777" w:rsidR="00756619" w:rsidRPr="00A06E34" w:rsidRDefault="00756619">
            <w:pPr>
              <w:rPr>
                <w:rFonts w:ascii="UD デジタル 教科書体 NK-R" w:eastAsia="UD デジタル 教科書体 NK-R"/>
              </w:rPr>
            </w:pPr>
          </w:p>
          <w:p w14:paraId="01D688E7"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14:paraId="1E4EA88A"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14:paraId="4AA46677"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14:paraId="1FFBB3C8"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14:paraId="49540BDA" w14:textId="77777777" w:rsidTr="00D168BD">
        <w:tc>
          <w:tcPr>
            <w:tcW w:w="2268" w:type="dxa"/>
            <w:shd w:val="clear" w:color="auto" w:fill="auto"/>
          </w:tcPr>
          <w:p w14:paraId="4D64FF90" w14:textId="77777777" w:rsidR="00756619" w:rsidRPr="00A06E34" w:rsidRDefault="00756619">
            <w:pPr>
              <w:rPr>
                <w:rFonts w:ascii="UD デジタル 教科書体 NK-R" w:eastAsia="UD デジタル 教科書体 NK-R"/>
              </w:rPr>
            </w:pPr>
          </w:p>
          <w:p w14:paraId="36AD23CF"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14:paraId="2B4396A4"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14:paraId="5AF6CE45"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14:paraId="38577B6B" w14:textId="77777777" w:rsidR="00756619" w:rsidRPr="00A06E34" w:rsidRDefault="00756619">
      <w:pPr>
        <w:rPr>
          <w:rFonts w:ascii="UD デジタル 教科書体 NK-R" w:eastAsia="UD デジタル 教科書体 NK-R"/>
        </w:rPr>
      </w:pPr>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A8A1" w14:textId="77777777" w:rsidR="00B66203" w:rsidRDefault="00B66203" w:rsidP="001A78F2">
      <w:r>
        <w:separator/>
      </w:r>
    </w:p>
  </w:endnote>
  <w:endnote w:type="continuationSeparator" w:id="0">
    <w:p w14:paraId="5C1A71DA" w14:textId="77777777" w:rsidR="00B66203" w:rsidRDefault="00B66203"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39B5" w14:textId="77777777" w:rsidR="00B66203" w:rsidRDefault="00B66203" w:rsidP="001A78F2">
      <w:r>
        <w:separator/>
      </w:r>
    </w:p>
  </w:footnote>
  <w:footnote w:type="continuationSeparator" w:id="0">
    <w:p w14:paraId="5C884C4D" w14:textId="77777777" w:rsidR="00B66203" w:rsidRDefault="00B66203"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13D6D"/>
    <w:rsid w:val="00063F74"/>
    <w:rsid w:val="00070A61"/>
    <w:rsid w:val="001232B1"/>
    <w:rsid w:val="00124F8F"/>
    <w:rsid w:val="00144B61"/>
    <w:rsid w:val="001705AD"/>
    <w:rsid w:val="00173199"/>
    <w:rsid w:val="001A78F2"/>
    <w:rsid w:val="002121EF"/>
    <w:rsid w:val="002A232F"/>
    <w:rsid w:val="002C54A9"/>
    <w:rsid w:val="00343E2E"/>
    <w:rsid w:val="00517C9B"/>
    <w:rsid w:val="005815EB"/>
    <w:rsid w:val="005836B2"/>
    <w:rsid w:val="005925F5"/>
    <w:rsid w:val="005F4EA5"/>
    <w:rsid w:val="005F7BFF"/>
    <w:rsid w:val="00621B13"/>
    <w:rsid w:val="006D2B2A"/>
    <w:rsid w:val="006D2B78"/>
    <w:rsid w:val="00756619"/>
    <w:rsid w:val="007A2945"/>
    <w:rsid w:val="00841DB4"/>
    <w:rsid w:val="00846AF5"/>
    <w:rsid w:val="00856B5D"/>
    <w:rsid w:val="00913AD7"/>
    <w:rsid w:val="0091668E"/>
    <w:rsid w:val="00947F34"/>
    <w:rsid w:val="00A06E34"/>
    <w:rsid w:val="00B66203"/>
    <w:rsid w:val="00B74417"/>
    <w:rsid w:val="00BE7C03"/>
    <w:rsid w:val="00D168BD"/>
    <w:rsid w:val="00E16B6B"/>
    <w:rsid w:val="00E63B62"/>
    <w:rsid w:val="00EB4A00"/>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D8029"/>
  <w15:chartTrackingRefBased/>
  <w15:docId w15:val="{627C63EB-134B-4A63-A68D-6C96EA4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三重県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k140220</dc:creator>
  <cp:keywords/>
  <cp:lastModifiedBy>小林 裕司</cp:lastModifiedBy>
  <cp:revision>11</cp:revision>
  <cp:lastPrinted>2025-04-23T01:03:00Z</cp:lastPrinted>
  <dcterms:created xsi:type="dcterms:W3CDTF">2024-05-29T03:11:00Z</dcterms:created>
  <dcterms:modified xsi:type="dcterms:W3CDTF">2025-04-23T01:03:00Z</dcterms:modified>
</cp:coreProperties>
</file>