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54" w:rsidRDefault="002928DF" w:rsidP="003D3B54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出生した</w:t>
      </w:r>
      <w:r w:rsidR="00FB508C">
        <w:rPr>
          <w:rFonts w:hint="eastAsia"/>
          <w:sz w:val="32"/>
          <w:szCs w:val="24"/>
        </w:rPr>
        <w:t>場合の</w:t>
      </w:r>
      <w:r>
        <w:rPr>
          <w:rFonts w:hint="eastAsia"/>
          <w:sz w:val="32"/>
          <w:szCs w:val="24"/>
        </w:rPr>
        <w:t>子の認知に関する意向書</w:t>
      </w:r>
    </w:p>
    <w:p w:rsidR="003D3B54" w:rsidRPr="001F7C42" w:rsidRDefault="003D3B54" w:rsidP="003D3B54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F7C4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1F7C4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1F7C42">
        <w:rPr>
          <w:rFonts w:hint="eastAsia"/>
          <w:sz w:val="24"/>
          <w:szCs w:val="24"/>
        </w:rPr>
        <w:t>日</w:t>
      </w:r>
    </w:p>
    <w:p w:rsidR="003D3B54" w:rsidRDefault="003D3B54" w:rsidP="003D3B54">
      <w:pPr>
        <w:ind w:firstLineChars="200" w:firstLine="640"/>
        <w:jc w:val="left"/>
        <w:rPr>
          <w:sz w:val="24"/>
          <w:szCs w:val="24"/>
        </w:rPr>
      </w:pPr>
      <w:r>
        <w:rPr>
          <w:rFonts w:hint="eastAsia"/>
          <w:sz w:val="32"/>
          <w:szCs w:val="24"/>
        </w:rPr>
        <w:t xml:space="preserve">三重県知事　</w:t>
      </w:r>
      <w:r w:rsidRPr="001F7C42">
        <w:rPr>
          <w:rFonts w:hint="eastAsia"/>
          <w:sz w:val="24"/>
          <w:szCs w:val="24"/>
        </w:rPr>
        <w:t>あて</w:t>
      </w:r>
    </w:p>
    <w:p w:rsidR="003D3B54" w:rsidRDefault="003D3B54" w:rsidP="003113A9">
      <w:pPr>
        <w:jc w:val="left"/>
        <w:rPr>
          <w:rFonts w:hint="eastAsia"/>
          <w:sz w:val="24"/>
          <w:szCs w:val="24"/>
        </w:rPr>
      </w:pPr>
    </w:p>
    <w:p w:rsidR="003D3B54" w:rsidRDefault="003D3B54" w:rsidP="003D3B5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3113A9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>所</w:t>
      </w:r>
    </w:p>
    <w:p w:rsidR="003D3B54" w:rsidRDefault="003D3B54" w:rsidP="003D3B54">
      <w:pPr>
        <w:ind w:firstLineChars="1900" w:firstLine="4560"/>
        <w:rPr>
          <w:sz w:val="24"/>
          <w:szCs w:val="24"/>
        </w:rPr>
      </w:pPr>
    </w:p>
    <w:p w:rsidR="003D3B54" w:rsidRPr="00D007D0" w:rsidRDefault="003113A9" w:rsidP="003D3B5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夫の</w:t>
      </w:r>
      <w:r w:rsidR="003D3B54">
        <w:rPr>
          <w:rFonts w:hint="eastAsia"/>
          <w:sz w:val="24"/>
          <w:szCs w:val="24"/>
        </w:rPr>
        <w:t xml:space="preserve">氏名　　　　　　　　　　　　</w:t>
      </w:r>
    </w:p>
    <w:p w:rsidR="003D3B54" w:rsidRPr="001F7C42" w:rsidRDefault="003D3B54" w:rsidP="003D3B54">
      <w:pPr>
        <w:jc w:val="left"/>
        <w:rPr>
          <w:sz w:val="32"/>
          <w:szCs w:val="24"/>
        </w:rPr>
      </w:pPr>
    </w:p>
    <w:p w:rsidR="003D3B54" w:rsidRDefault="002928DF" w:rsidP="003D3B54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特定不妊治療において</w:t>
      </w:r>
      <w:r w:rsidR="00FB508C">
        <w:rPr>
          <w:rFonts w:hint="eastAsia"/>
          <w:sz w:val="24"/>
          <w:szCs w:val="24"/>
        </w:rPr>
        <w:t>子が出生した際には、</w:t>
      </w:r>
      <w:r>
        <w:rPr>
          <w:rFonts w:hint="eastAsia"/>
          <w:sz w:val="24"/>
          <w:szCs w:val="24"/>
        </w:rPr>
        <w:t>認知する意向です。</w:t>
      </w:r>
    </w:p>
    <w:p w:rsidR="003D3B54" w:rsidRPr="003D3B54" w:rsidRDefault="003D3B54" w:rsidP="003D3B54">
      <w:pPr>
        <w:spacing w:line="480" w:lineRule="auto"/>
        <w:rPr>
          <w:sz w:val="24"/>
          <w:szCs w:val="24"/>
        </w:rPr>
      </w:pPr>
    </w:p>
    <w:sectPr w:rsidR="003D3B54" w:rsidRPr="003D3B54" w:rsidSect="00FC6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6C" w:rsidRDefault="0042706C" w:rsidP="00D27F31">
      <w:r>
        <w:separator/>
      </w:r>
    </w:p>
  </w:endnote>
  <w:endnote w:type="continuationSeparator" w:id="0">
    <w:p w:rsidR="0042706C" w:rsidRDefault="0042706C" w:rsidP="00D2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6C" w:rsidRDefault="0042706C" w:rsidP="00D27F31">
      <w:r>
        <w:separator/>
      </w:r>
    </w:p>
  </w:footnote>
  <w:footnote w:type="continuationSeparator" w:id="0">
    <w:p w:rsidR="0042706C" w:rsidRDefault="0042706C" w:rsidP="00D27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07E4"/>
    <w:multiLevelType w:val="hybridMultilevel"/>
    <w:tmpl w:val="4252C41C"/>
    <w:lvl w:ilvl="0" w:tplc="54640CB0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FCF3A37"/>
    <w:multiLevelType w:val="hybridMultilevel"/>
    <w:tmpl w:val="C61CD85E"/>
    <w:lvl w:ilvl="0" w:tplc="158E32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6E"/>
    <w:rsid w:val="000808D2"/>
    <w:rsid w:val="00097225"/>
    <w:rsid w:val="000D0CD3"/>
    <w:rsid w:val="00155D71"/>
    <w:rsid w:val="0019144B"/>
    <w:rsid w:val="001A5528"/>
    <w:rsid w:val="001F7C42"/>
    <w:rsid w:val="00287236"/>
    <w:rsid w:val="002928DF"/>
    <w:rsid w:val="002B6415"/>
    <w:rsid w:val="002D04A0"/>
    <w:rsid w:val="002D182A"/>
    <w:rsid w:val="002F56EC"/>
    <w:rsid w:val="003113A9"/>
    <w:rsid w:val="003B01FD"/>
    <w:rsid w:val="003D3B54"/>
    <w:rsid w:val="003F40B4"/>
    <w:rsid w:val="0042706C"/>
    <w:rsid w:val="00455BFC"/>
    <w:rsid w:val="004955EA"/>
    <w:rsid w:val="00564AFC"/>
    <w:rsid w:val="00655FAC"/>
    <w:rsid w:val="006F3D1D"/>
    <w:rsid w:val="00730F3F"/>
    <w:rsid w:val="00780A58"/>
    <w:rsid w:val="00806C72"/>
    <w:rsid w:val="008A4A41"/>
    <w:rsid w:val="008B7A72"/>
    <w:rsid w:val="009122F7"/>
    <w:rsid w:val="00961046"/>
    <w:rsid w:val="00970AD4"/>
    <w:rsid w:val="0098416E"/>
    <w:rsid w:val="00A17674"/>
    <w:rsid w:val="00B133EA"/>
    <w:rsid w:val="00B32EA6"/>
    <w:rsid w:val="00B94526"/>
    <w:rsid w:val="00B964DC"/>
    <w:rsid w:val="00BE19B8"/>
    <w:rsid w:val="00C04738"/>
    <w:rsid w:val="00C1114F"/>
    <w:rsid w:val="00C14F78"/>
    <w:rsid w:val="00C65881"/>
    <w:rsid w:val="00CE092B"/>
    <w:rsid w:val="00CE31D0"/>
    <w:rsid w:val="00CE5015"/>
    <w:rsid w:val="00D007D0"/>
    <w:rsid w:val="00D11714"/>
    <w:rsid w:val="00D27F31"/>
    <w:rsid w:val="00DB0EEB"/>
    <w:rsid w:val="00DE1305"/>
    <w:rsid w:val="00DF0E0F"/>
    <w:rsid w:val="00E136B7"/>
    <w:rsid w:val="00F74B79"/>
    <w:rsid w:val="00FB508C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833011"/>
  <w15:docId w15:val="{E3F2DE2C-FBE3-4418-A514-1B9205D6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6E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16E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8416E"/>
  </w:style>
  <w:style w:type="character" w:customStyle="1" w:styleId="a5">
    <w:name w:val="日付 (文字)"/>
    <w:basedOn w:val="a0"/>
    <w:link w:val="a4"/>
    <w:uiPriority w:val="99"/>
    <w:semiHidden/>
    <w:rsid w:val="0098416E"/>
    <w:rPr>
      <w:rFonts w:ascii="Century" w:eastAsia="ＭＳ 明朝" w:hAnsi="Century" w:cs="Century"/>
      <w:szCs w:val="21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98416E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98416E"/>
    <w:rPr>
      <w:rFonts w:ascii="Century" w:eastAsia="ＭＳ 明朝" w:hAnsi="Century" w:cs="Century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98416E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98416E"/>
    <w:rPr>
      <w:rFonts w:ascii="Century" w:eastAsia="ＭＳ 明朝" w:hAnsi="Century" w:cs="Century"/>
      <w:szCs w:val="21"/>
    </w:rPr>
  </w:style>
  <w:style w:type="paragraph" w:styleId="aa">
    <w:name w:val="header"/>
    <w:basedOn w:val="a"/>
    <w:link w:val="ab"/>
    <w:uiPriority w:val="99"/>
    <w:unhideWhenUsed/>
    <w:rsid w:val="00D27F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7F31"/>
    <w:rPr>
      <w:rFonts w:ascii="Century" w:eastAsia="ＭＳ 明朝" w:hAnsi="Century" w:cs="Century"/>
      <w:szCs w:val="21"/>
    </w:rPr>
  </w:style>
  <w:style w:type="paragraph" w:styleId="ac">
    <w:name w:val="footer"/>
    <w:basedOn w:val="a"/>
    <w:link w:val="ad"/>
    <w:uiPriority w:val="99"/>
    <w:unhideWhenUsed/>
    <w:rsid w:val="00D27F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7F31"/>
    <w:rPr>
      <w:rFonts w:ascii="Century" w:eastAsia="ＭＳ 明朝" w:hAnsi="Century" w:cs="Century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74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4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11</cp:revision>
  <cp:lastPrinted>2015-08-20T10:15:00Z</cp:lastPrinted>
  <dcterms:created xsi:type="dcterms:W3CDTF">2017-03-03T07:20:00Z</dcterms:created>
  <dcterms:modified xsi:type="dcterms:W3CDTF">2021-02-28T02:39:00Z</dcterms:modified>
</cp:coreProperties>
</file>